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624"/>
      </w:tblGrid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Ф.И.О.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E317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Фоменко Александра Вячеславовна</w:t>
            </w:r>
          </w:p>
        </w:tc>
      </w:tr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Уровень образования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7C36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Наименование ОУ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7C36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«Тверской государственный университет»</w:t>
            </w:r>
          </w:p>
        </w:tc>
      </w:tr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Год окончания ОУ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7C36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7C36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</w:t>
            </w:r>
            <w:r w:rsidR="00E317D9"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</w:tr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7C36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вожатая, учитель обществознания, учитель французского языка</w:t>
            </w:r>
            <w:r w:rsidR="00E317D9"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  <w:r w:rsid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учитель логопед, учитель дефектолог</w:t>
            </w:r>
          </w:p>
        </w:tc>
      </w:tr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E317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Обществознание, французский язык</w:t>
            </w:r>
          </w:p>
        </w:tc>
      </w:tr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Категория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E317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Общий стаж работы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E317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884318" w:rsidTr="008B632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Default="00884318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Стаж работы по специальности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E317D9" w:rsidRDefault="007C36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7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4661F9" w:rsidRDefault="004661F9"/>
    <w:p w:rsidR="00F673B2" w:rsidRPr="00F673B2" w:rsidRDefault="00F673B2" w:rsidP="00F67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3B2">
        <w:rPr>
          <w:rFonts w:ascii="Times New Roman" w:hAnsi="Times New Roman" w:cs="Times New Roman"/>
          <w:sz w:val="24"/>
          <w:szCs w:val="24"/>
        </w:rPr>
        <w:t>Перечень курсов повышения квалификации и професси</w:t>
      </w:r>
      <w:r w:rsidR="008B6328">
        <w:rPr>
          <w:rFonts w:ascii="Times New Roman" w:hAnsi="Times New Roman" w:cs="Times New Roman"/>
          <w:sz w:val="24"/>
          <w:szCs w:val="24"/>
        </w:rPr>
        <w:t xml:space="preserve">ональной переподготовки </w:t>
      </w:r>
    </w:p>
    <w:p w:rsidR="00F673B2" w:rsidRPr="00F673B2" w:rsidRDefault="00F673B2" w:rsidP="00F67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2258"/>
        <w:gridCol w:w="1700"/>
        <w:gridCol w:w="2551"/>
        <w:gridCol w:w="1133"/>
        <w:gridCol w:w="2267"/>
      </w:tblGrid>
      <w:tr w:rsidR="00F673B2" w:rsidRPr="00F673B2" w:rsidTr="008B6328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Проблематика курсов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proofErr w:type="spellStart"/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F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номер</w:t>
            </w:r>
          </w:p>
        </w:tc>
      </w:tr>
      <w:tr w:rsidR="00F673B2" w:rsidRPr="00F673B2" w:rsidTr="008B6328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B2" w:rsidRPr="00F673B2" w:rsidRDefault="00F673B2" w:rsidP="008D42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  <w:proofErr w:type="gramStart"/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11.02.2018 г.-22.05.2018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Педагог-психолог: «Психологическое обеспечение образовательного процесса в свете ФГОС»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 №0002277</w:t>
            </w:r>
          </w:p>
          <w:p w:rsidR="00F673B2" w:rsidRPr="00F673B2" w:rsidRDefault="00F67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2263</w:t>
            </w:r>
          </w:p>
        </w:tc>
      </w:tr>
      <w:tr w:rsidR="00F673B2" w:rsidRPr="00F673B2" w:rsidTr="008B6328"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B2" w:rsidRPr="00F673B2" w:rsidRDefault="00F673B2" w:rsidP="008D42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</w:t>
            </w:r>
            <w:r w:rsidRPr="00F673B2">
              <w:rPr>
                <w:rFonts w:ascii="Times New Roman" w:hAnsi="Times New Roman" w:cs="Times New Roman"/>
                <w:sz w:val="20"/>
                <w:szCs w:val="20"/>
              </w:rPr>
              <w:t>ТВЕРСКОЙ ОБЛАСТНОЙ ИНСТИТУТ УСОВЕРШЕНСТВОВАНИЯ УЧИТЕЛЕЙ</w:t>
            </w:r>
          </w:p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02.06.2020 г. - 05.06.2020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условия профилактики употребления ПАВ среди подростков»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F673B2" w:rsidRDefault="00F67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F673B2" w:rsidRPr="00F673B2" w:rsidRDefault="00F67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№ бланка удостоверения 6900000 39288</w:t>
            </w:r>
          </w:p>
          <w:p w:rsidR="00F673B2" w:rsidRPr="00F673B2" w:rsidRDefault="00F67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2845</w:t>
            </w:r>
          </w:p>
        </w:tc>
      </w:tr>
    </w:tbl>
    <w:p w:rsidR="008B6328" w:rsidRPr="003059FD" w:rsidRDefault="008B6328" w:rsidP="008B63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59FD">
        <w:rPr>
          <w:rFonts w:ascii="Times New Roman" w:hAnsi="Times New Roman" w:cs="Times New Roman"/>
          <w:sz w:val="32"/>
          <w:szCs w:val="32"/>
        </w:rPr>
        <w:t xml:space="preserve">Перечень личных наград </w:t>
      </w:r>
    </w:p>
    <w:p w:rsidR="008B6328" w:rsidRPr="003059FD" w:rsidRDefault="008B6328" w:rsidP="008B63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5"/>
        <w:gridCol w:w="1980"/>
        <w:gridCol w:w="1694"/>
        <w:gridCol w:w="4118"/>
      </w:tblGrid>
      <w:tr w:rsidR="008B6328" w:rsidRPr="000B34ED" w:rsidTr="00157EA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0B34ED" w:rsidRDefault="008B6328" w:rsidP="00157E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0B34ED" w:rsidRDefault="008B6328" w:rsidP="00157E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Награда (поощрение)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0B34ED" w:rsidRDefault="008B6328" w:rsidP="00157E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0B34ED" w:rsidRDefault="008B6328" w:rsidP="00157E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0B34ED" w:rsidRDefault="008B6328" w:rsidP="00157E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 награды</w:t>
            </w:r>
          </w:p>
        </w:tc>
      </w:tr>
      <w:tr w:rsidR="008B6328" w:rsidRPr="005D6962" w:rsidTr="00157EA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E26556" w:rsidRDefault="008B6328" w:rsidP="008B632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5D6962" w:rsidRDefault="00245EF3" w:rsidP="00157E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5D6962" w:rsidRDefault="00245EF3" w:rsidP="00157E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5D6962" w:rsidRDefault="00245EF3" w:rsidP="00157E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5D6962" w:rsidRDefault="00245EF3" w:rsidP="00157E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подготовку  победителя (1 место) Всероссийского конкурса Номинация «Волонтерское движение» Проект «Сохраним обелиск для будущих поколений» № диплома ТК1297086</w:t>
            </w:r>
          </w:p>
        </w:tc>
      </w:tr>
      <w:tr w:rsidR="00245EF3" w:rsidRPr="005D6962" w:rsidTr="00157EA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F3" w:rsidRPr="00E26556" w:rsidRDefault="00245EF3" w:rsidP="008B632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F3" w:rsidRDefault="00245EF3" w:rsidP="00157E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F3" w:rsidRDefault="00245EF3" w:rsidP="00157E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F3" w:rsidRDefault="00245EF3" w:rsidP="00157E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245EF3" w:rsidRPr="00245EF3" w:rsidRDefault="00245EF3" w:rsidP="00157E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№49072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Р4817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F3" w:rsidRDefault="00245EF3" w:rsidP="00157E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к участию в Международном конкурсе по английскому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2018» - осенняя сессия учащихся, ставших победителями 4 дипломов</w:t>
            </w:r>
          </w:p>
        </w:tc>
      </w:tr>
    </w:tbl>
    <w:p w:rsidR="00F673B2" w:rsidRPr="00F673B2" w:rsidRDefault="00F673B2">
      <w:pPr>
        <w:rPr>
          <w:sz w:val="24"/>
          <w:szCs w:val="24"/>
        </w:rPr>
      </w:pPr>
    </w:p>
    <w:sectPr w:rsidR="00F673B2" w:rsidRPr="00F673B2" w:rsidSect="0046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18"/>
    <w:rsid w:val="00245EF3"/>
    <w:rsid w:val="004661F9"/>
    <w:rsid w:val="006575BA"/>
    <w:rsid w:val="007C3670"/>
    <w:rsid w:val="00884318"/>
    <w:rsid w:val="008B6328"/>
    <w:rsid w:val="00BC637B"/>
    <w:rsid w:val="00D74302"/>
    <w:rsid w:val="00E317D9"/>
    <w:rsid w:val="00E85B92"/>
    <w:rsid w:val="00F6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2020-07-12T13:53:00Z</dcterms:created>
  <dcterms:modified xsi:type="dcterms:W3CDTF">2020-07-12T20:27:00Z</dcterms:modified>
</cp:coreProperties>
</file>